
<file path=[Content_Types].xml><?xml version="1.0" encoding="utf-8"?>
<Types xmlns="http://schemas.openxmlformats.org/package/2006/content-types">
  <Default Extension="bmp" ContentType="image/bmp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EB" w:rsidRDefault="00B453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6094514</wp:posOffset>
                </wp:positionV>
                <wp:extent cx="6049925" cy="353000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5" cy="3530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F8" w:rsidRDefault="00B453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B453F8" w:rsidRDefault="00B453F8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851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39"/>
                              <w:gridCol w:w="1069"/>
                              <w:gridCol w:w="729"/>
                              <w:gridCol w:w="729"/>
                              <w:gridCol w:w="829"/>
                              <w:gridCol w:w="829"/>
                              <w:gridCol w:w="829"/>
                              <w:gridCol w:w="929"/>
                              <w:gridCol w:w="1028"/>
                            </w:tblGrid>
                            <w:tr w:rsidR="00B453F8" w:rsidRPr="00B453F8" w:rsidTr="00B453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3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Spectrum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In stats.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Au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53F8" w:rsidRPr="00B453F8" w:rsidTr="00B453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3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53F8" w:rsidRPr="00B453F8" w:rsidTr="00B453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3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Spectrum 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5.52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3.90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10.66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61.31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18.60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53F8" w:rsidRPr="00B453F8" w:rsidTr="00B453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3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53F8" w:rsidRPr="00B453F8" w:rsidTr="00B453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3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Mean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5.52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3.90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10.66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61.31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18.60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53F8" w:rsidRPr="00B453F8" w:rsidTr="00B453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3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Std. deviation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53F8" w:rsidRPr="00B453F8" w:rsidTr="00B453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3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Max.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5.52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3.90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10.66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61.31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18.60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53F8" w:rsidTr="00B453F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3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Min.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5.52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3.90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10.66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61.31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B453F8" w:rsidRP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53F8">
                                    <w:rPr>
                                      <w:sz w:val="18"/>
                                    </w:rPr>
                                    <w:t>18.60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B453F8" w:rsidRDefault="00B453F8" w:rsidP="00A434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3F8" w:rsidRDefault="00B453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53F8" w:rsidRDefault="00B453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53F8" w:rsidRDefault="00B453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All results in weight%</w:t>
                            </w:r>
                          </w:p>
                          <w:p w:rsidR="00B453F8" w:rsidRPr="00B453F8" w:rsidRDefault="00B453F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9.55pt;margin-top:479.9pt;width:476.35pt;height:277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" filled="f" stroked="f" strokeweight=".5pt">
                <v:fill o:detectmouseclick="t"/>
                <v:textbox>
                  <w:txbxContent>
                    <w:p w:rsidR="00B453F8" w:rsidRDefault="00B453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B453F8" w:rsidRDefault="00B453F8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851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39"/>
                        <w:gridCol w:w="1069"/>
                        <w:gridCol w:w="729"/>
                        <w:gridCol w:w="729"/>
                        <w:gridCol w:w="829"/>
                        <w:gridCol w:w="829"/>
                        <w:gridCol w:w="829"/>
                        <w:gridCol w:w="929"/>
                        <w:gridCol w:w="1028"/>
                      </w:tblGrid>
                      <w:tr w:rsidR="00B453F8" w:rsidRPr="00B453F8" w:rsidTr="00B453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39" w:type="dxa"/>
                            <w:tcBorders>
                              <w:righ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Spectrum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In stats.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Au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53F8" w:rsidRPr="00B453F8" w:rsidTr="00B453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39" w:type="dxa"/>
                            <w:tcBorders>
                              <w:righ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53F8" w:rsidRPr="00B453F8" w:rsidTr="00B453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39" w:type="dxa"/>
                            <w:tcBorders>
                              <w:righ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Spectrum 1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5.52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3.90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10.66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61.31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18.60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53F8" w:rsidRPr="00B453F8" w:rsidTr="00B453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39" w:type="dxa"/>
                            <w:tcBorders>
                              <w:righ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53F8" w:rsidRPr="00B453F8" w:rsidTr="00B453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39" w:type="dxa"/>
                            <w:tcBorders>
                              <w:righ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Mean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5.52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3.90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10.66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61.31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18.60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53F8" w:rsidRPr="00B453F8" w:rsidTr="00B453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39" w:type="dxa"/>
                            <w:tcBorders>
                              <w:righ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Std. deviation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53F8" w:rsidRPr="00B453F8" w:rsidTr="00B453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39" w:type="dxa"/>
                            <w:tcBorders>
                              <w:righ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Max.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5.52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3.90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10.66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61.31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18.60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53F8" w:rsidTr="00B453F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39" w:type="dxa"/>
                            <w:tcBorders>
                              <w:righ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Min.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left w:val="single" w:sz="6" w:space="0" w:color="000000"/>
                            </w:tcBorders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5.52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3.90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10.66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61.31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B453F8" w:rsidRP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  <w:r w:rsidRPr="00B453F8">
                              <w:rPr>
                                <w:sz w:val="18"/>
                              </w:rPr>
                              <w:t>18.60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B453F8" w:rsidRDefault="00B453F8" w:rsidP="00A434E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53F8" w:rsidRDefault="00B453F8">
                      <w:pPr>
                        <w:rPr>
                          <w:sz w:val="18"/>
                        </w:rPr>
                      </w:pPr>
                    </w:p>
                    <w:p w:rsidR="00B453F8" w:rsidRDefault="00B453F8">
                      <w:pPr>
                        <w:rPr>
                          <w:sz w:val="18"/>
                        </w:rPr>
                      </w:pPr>
                    </w:p>
                    <w:p w:rsidR="00B453F8" w:rsidRDefault="00B453F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All results in weight%</w:t>
                      </w:r>
                    </w:p>
                    <w:p w:rsidR="00B453F8" w:rsidRPr="00B453F8" w:rsidRDefault="00B453F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6048247</wp:posOffset>
            </wp:positionH>
            <wp:positionV relativeFrom="page">
              <wp:posOffset>9729838</wp:posOffset>
            </wp:positionV>
            <wp:extent cx="754911" cy="361507"/>
            <wp:effectExtent l="0" t="0" r="7620" b="63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" cy="361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9925" cy="4710223"/>
            <wp:effectExtent l="0" t="0" r="8255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925" cy="471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30279" cy="53162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79" cy="53162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3F8" w:rsidRPr="00B453F8" w:rsidRDefault="00B453F8" w:rsidP="00B453F8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453F8">
                              <w:rPr>
                                <w:color w:val="FFFFFF"/>
                                <w:sz w:val="14"/>
                              </w:rPr>
                              <w:t>2022/12/19 10:56:38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6pt;height:41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" filled="f" fillcolor="#4f81bd [3204]" stroked="f" strokecolor="#243f60 [1604]" strokeweight="2pt">
                <v:textbox>
                  <w:txbxContent>
                    <w:p w:rsidR="00B453F8" w:rsidRPr="00B453F8" w:rsidRDefault="00B453F8" w:rsidP="00B453F8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453F8">
                        <w:rPr>
                          <w:color w:val="FFFFFF"/>
                          <w:sz w:val="14"/>
                        </w:rPr>
                        <w:t>2022/12/19 10:56:38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9925" cy="531628"/>
                <wp:effectExtent l="0" t="0" r="8255" b="19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925" cy="531628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3F8" w:rsidRPr="00B453F8" w:rsidRDefault="00B453F8" w:rsidP="00B453F8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453F8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35pt;height:41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" fillcolor="#05396b" stroked="f" strokecolor="#243f60 [1604]" strokeweight="2pt">
                <v:textbox>
                  <w:txbxContent>
                    <w:p w:rsidR="00B453F8" w:rsidRPr="00B453F8" w:rsidRDefault="00B453F8" w:rsidP="00B453F8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453F8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FF16EB" w:rsidSect="00B45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F8"/>
    <w:rsid w:val="00B453F8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DIB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2022-12-19T01:56:00Z</dcterms:created>
  <dcterms:modified xsi:type="dcterms:W3CDTF">2022-12-19T01:57:00Z</dcterms:modified>
</cp:coreProperties>
</file>