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405" w:rsidRDefault="00621405">
      <w:pPr>
        <w:sectPr w:rsidR="00621405" w:rsidSect="0062140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21405">
                              <w:rPr>
                                <w:color w:val="FFFFFF"/>
                                <w:sz w:val="14"/>
                              </w:rPr>
                              <w:t>2016/08/22 16:33:12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21405">
                        <w:rPr>
                          <w:color w:val="FFFFFF"/>
                          <w:sz w:val="14"/>
                        </w:rPr>
                        <w:t>2016/08/22 16:33:12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21405" w:rsidRDefault="00621405">
      <w:pPr>
        <w:sectPr w:rsidR="00621405" w:rsidSect="0062140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21405">
                              <w:rPr>
                                <w:color w:val="FFFFFF"/>
                                <w:sz w:val="14"/>
                              </w:rPr>
                              <w:t>2016/08/22 16:35:22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21405">
                        <w:rPr>
                          <w:color w:val="FFFFFF"/>
                          <w:sz w:val="14"/>
                        </w:rPr>
                        <w:t>2016/08/22 16:35:22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21405" w:rsidRDefault="00621405">
      <w:pPr>
        <w:sectPr w:rsidR="00621405" w:rsidSect="0062140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21405">
                              <w:rPr>
                                <w:color w:val="FFFFFF"/>
                                <w:sz w:val="14"/>
                              </w:rPr>
                              <w:t>2016/08/22 16:37:17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21405">
                        <w:rPr>
                          <w:color w:val="FFFFFF"/>
                          <w:sz w:val="14"/>
                        </w:rPr>
                        <w:t>2016/08/22 16:37:17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21405" w:rsidRDefault="00621405">
      <w:pPr>
        <w:sectPr w:rsidR="00621405" w:rsidSect="0062140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21405">
                              <w:rPr>
                                <w:color w:val="FFFFFF"/>
                                <w:sz w:val="14"/>
                              </w:rPr>
                              <w:t>2016/08/22 16:41:16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21405">
                        <w:rPr>
                          <w:color w:val="FFFFFF"/>
                          <w:sz w:val="14"/>
                        </w:rPr>
                        <w:t>2016/08/22 16:41:16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C1C21" w:rsidRDefault="00621405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21405">
                              <w:rPr>
                                <w:color w:val="FFFFFF"/>
                                <w:sz w:val="14"/>
                              </w:rPr>
                              <w:t>2016/08/22 16:41:23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21405">
                        <w:rPr>
                          <w:color w:val="FFFFFF"/>
                          <w:sz w:val="14"/>
                        </w:rPr>
                        <w:t>2016/08/22 16:41:23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1405" w:rsidRPr="00621405" w:rsidRDefault="00621405" w:rsidP="0062140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21405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621405" w:rsidRPr="00621405" w:rsidRDefault="00621405" w:rsidP="0062140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21405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3C1C21" w:rsidSect="00621405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1405"/>
    <w:rsid w:val="003C1C21"/>
    <w:rsid w:val="00621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2016-08-22T07:33:00Z</dcterms:created>
  <dcterms:modified xsi:type="dcterms:W3CDTF">2016-08-22T07:42:00Z</dcterms:modified>
</cp:coreProperties>
</file>